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47" w:rsidRPr="00C6010D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177F2A">
        <w:tc>
          <w:tcPr>
            <w:tcW w:w="3951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2E6E12" w:rsidP="00177F2A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6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087DF3"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177F2A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177F2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177F2A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177F2A">
        <w:tc>
          <w:tcPr>
            <w:tcW w:w="4077" w:type="dxa"/>
            <w:gridSpan w:val="2"/>
          </w:tcPr>
          <w:p w:rsidR="00221447" w:rsidRPr="0023169D" w:rsidRDefault="00221447" w:rsidP="00177F2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177F2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221447" w:rsidRPr="00C6010D" w:rsidRDefault="00221447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A14D50" w:rsidRDefault="00221447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DC43A6">
        <w:rPr>
          <w:rFonts w:ascii="Times New Roman" w:eastAsia="SimSun" w:hAnsi="Times New Roman" w:cs="Times New Roman"/>
          <w:sz w:val="28"/>
          <w:szCs w:val="28"/>
          <w:lang w:eastAsia="zh-CN"/>
        </w:rPr>
        <w:t>27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DC43A6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августа</w:t>
      </w:r>
      <w:r w:rsidR="00DC43A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D4EC9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7496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</w:t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DC43A6">
        <w:rPr>
          <w:rFonts w:ascii="Times New Roman" w:eastAsia="SimSun" w:hAnsi="Times New Roman" w:cs="Times New Roman"/>
          <w:sz w:val="28"/>
          <w:szCs w:val="28"/>
          <w:lang w:eastAsia="zh-CN"/>
        </w:rPr>
        <w:t>322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1447" w:rsidRPr="00C6010D" w:rsidTr="00177F2A">
        <w:trPr>
          <w:jc w:val="center"/>
        </w:trPr>
        <w:tc>
          <w:tcPr>
            <w:tcW w:w="9854" w:type="dxa"/>
          </w:tcPr>
          <w:p w:rsidR="00221447" w:rsidRPr="00C6010D" w:rsidRDefault="00221447" w:rsidP="00177F2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353C2D" w:rsidRDefault="001D65EA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12143">
        <w:rPr>
          <w:rFonts w:ascii="Times New Roman" w:hAnsi="Times New Roman" w:cs="Times New Roman"/>
          <w:b/>
          <w:sz w:val="28"/>
          <w:szCs w:val="28"/>
        </w:rPr>
        <w:t>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2143" w:rsidRPr="00EB2F30" w:rsidRDefault="00B12143" w:rsidP="00B12143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</w:t>
      </w:r>
      <w:r w:rsidR="009B723D">
        <w:rPr>
          <w:rFonts w:ascii="Times New Roman" w:eastAsia="Times New Roman" w:hAnsi="Times New Roman" w:cs="Times New Roman"/>
          <w:sz w:val="28"/>
          <w:szCs w:val="28"/>
          <w:lang w:eastAsia="zh-CN"/>
        </w:rPr>
        <w:t>й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бухгалтерии администрации муниципального образования «Кижингинский район» (Мархадаева Н.Н.) выделить в подотчет Жамбаловой</w:t>
      </w:r>
      <w:r w:rsidR="0027496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27496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Цырендоржиевне денежные средства в сумме </w:t>
      </w:r>
      <w:r w:rsidR="00DC43A6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F75FAC">
        <w:rPr>
          <w:rFonts w:ascii="Times New Roman" w:eastAsia="Times New Roman" w:hAnsi="Times New Roman" w:cs="Times New Roman"/>
          <w:sz w:val="28"/>
          <w:szCs w:val="28"/>
          <w:lang w:eastAsia="zh-CN"/>
        </w:rPr>
        <w:t>000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DC43A6">
        <w:rPr>
          <w:rFonts w:ascii="Times New Roman" w:eastAsia="Times New Roman" w:hAnsi="Times New Roman" w:cs="Times New Roman"/>
          <w:sz w:val="28"/>
          <w:szCs w:val="28"/>
          <w:lang w:eastAsia="zh-CN"/>
        </w:rPr>
        <w:t>пять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</w:t>
      </w:r>
      <w:r w:rsidR="009B723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«Кижингинский район»</w:t>
      </w:r>
      <w:r w:rsidR="00AF0C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</w:t>
      </w:r>
      <w:proofErr w:type="gramStart"/>
      <w:r w:rsidR="00AF0C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патрулирование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AF0C63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proofErr w:type="gramEnd"/>
      <w:r w:rsidR="00AF0C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рамках программы «Профилактика пре</w:t>
      </w:r>
      <w:r w:rsidR="00DC43A6">
        <w:rPr>
          <w:rFonts w:ascii="Times New Roman" w:eastAsia="Times New Roman" w:hAnsi="Times New Roman" w:cs="Times New Roman"/>
          <w:sz w:val="28"/>
          <w:szCs w:val="28"/>
          <w:lang w:eastAsia="zh-CN"/>
        </w:rPr>
        <w:t>ступлений и иных правонарушений</w:t>
      </w:r>
      <w:r w:rsidR="00AF0C63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DC43A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bookmarkStart w:id="0" w:name="_GoBack"/>
      <w:bookmarkEnd w:id="0"/>
    </w:p>
    <w:p w:rsidR="00221447" w:rsidRPr="00EB2F30" w:rsidRDefault="00221447" w:rsidP="00221447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EB2F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B715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</w:t>
      </w:r>
      <w:r w:rsidR="00804553"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143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47"/>
    <w:rsid w:val="00042510"/>
    <w:rsid w:val="00067FEE"/>
    <w:rsid w:val="00087328"/>
    <w:rsid w:val="0009481F"/>
    <w:rsid w:val="000F564F"/>
    <w:rsid w:val="00130476"/>
    <w:rsid w:val="00143056"/>
    <w:rsid w:val="001662F3"/>
    <w:rsid w:val="00177B80"/>
    <w:rsid w:val="00177F2A"/>
    <w:rsid w:val="00181615"/>
    <w:rsid w:val="00186FF0"/>
    <w:rsid w:val="001B1E32"/>
    <w:rsid w:val="001C4CD0"/>
    <w:rsid w:val="001D65EA"/>
    <w:rsid w:val="00221447"/>
    <w:rsid w:val="0026484E"/>
    <w:rsid w:val="00274964"/>
    <w:rsid w:val="00296513"/>
    <w:rsid w:val="002D6A43"/>
    <w:rsid w:val="002E6E12"/>
    <w:rsid w:val="003010F8"/>
    <w:rsid w:val="00346DE1"/>
    <w:rsid w:val="00353C2D"/>
    <w:rsid w:val="0037356B"/>
    <w:rsid w:val="00416517"/>
    <w:rsid w:val="00426C76"/>
    <w:rsid w:val="00493A6B"/>
    <w:rsid w:val="004B3E25"/>
    <w:rsid w:val="00576022"/>
    <w:rsid w:val="005E37DD"/>
    <w:rsid w:val="005F3496"/>
    <w:rsid w:val="006019B1"/>
    <w:rsid w:val="006C4625"/>
    <w:rsid w:val="00701588"/>
    <w:rsid w:val="007522D9"/>
    <w:rsid w:val="00763898"/>
    <w:rsid w:val="007C5A9A"/>
    <w:rsid w:val="007D5BA2"/>
    <w:rsid w:val="00804553"/>
    <w:rsid w:val="00820E8D"/>
    <w:rsid w:val="008364F4"/>
    <w:rsid w:val="008849D4"/>
    <w:rsid w:val="008905E7"/>
    <w:rsid w:val="00897254"/>
    <w:rsid w:val="008E7E03"/>
    <w:rsid w:val="009045A5"/>
    <w:rsid w:val="009B723D"/>
    <w:rsid w:val="00A14D50"/>
    <w:rsid w:val="00A65103"/>
    <w:rsid w:val="00A73DF5"/>
    <w:rsid w:val="00AD4EC9"/>
    <w:rsid w:val="00AF0C63"/>
    <w:rsid w:val="00B00933"/>
    <w:rsid w:val="00B12143"/>
    <w:rsid w:val="00B30938"/>
    <w:rsid w:val="00B831B7"/>
    <w:rsid w:val="00BB05A5"/>
    <w:rsid w:val="00BC1DBD"/>
    <w:rsid w:val="00BD01C5"/>
    <w:rsid w:val="00BE1D3C"/>
    <w:rsid w:val="00C700E9"/>
    <w:rsid w:val="00C75B73"/>
    <w:rsid w:val="00CB0E39"/>
    <w:rsid w:val="00CE0E0E"/>
    <w:rsid w:val="00D0017C"/>
    <w:rsid w:val="00DB03F7"/>
    <w:rsid w:val="00DB312C"/>
    <w:rsid w:val="00DC43A6"/>
    <w:rsid w:val="00E107E1"/>
    <w:rsid w:val="00EA617E"/>
    <w:rsid w:val="00EB2F30"/>
    <w:rsid w:val="00F44EA1"/>
    <w:rsid w:val="00F67FF8"/>
    <w:rsid w:val="00F75FAC"/>
    <w:rsid w:val="00FB715E"/>
    <w:rsid w:val="00FD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C7677E"/>
  <w15:docId w15:val="{4CD09699-DECC-477F-9565-A3269509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Заголовок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62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54C1B-E36A-480D-BE4C-AABC2394E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SED</cp:lastModifiedBy>
  <cp:revision>3</cp:revision>
  <cp:lastPrinted>2024-08-27T01:20:00Z</cp:lastPrinted>
  <dcterms:created xsi:type="dcterms:W3CDTF">2024-08-27T01:19:00Z</dcterms:created>
  <dcterms:modified xsi:type="dcterms:W3CDTF">2024-08-27T01:22:00Z</dcterms:modified>
</cp:coreProperties>
</file>