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52" w:rsidRPr="007E3552" w:rsidRDefault="007E3552" w:rsidP="007E35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324820" w:rsidRPr="00324820" w:rsidTr="006C6F14">
        <w:tc>
          <w:tcPr>
            <w:tcW w:w="3951" w:type="dxa"/>
          </w:tcPr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 xml:space="preserve">Республика Бурятия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324820" w:rsidRPr="00324820" w:rsidRDefault="00324820" w:rsidP="0032482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«Кижингинский район»</w:t>
            </w:r>
          </w:p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="SimSu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7927DB4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49fxO/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  <w:r w:rsidRPr="00324820">
              <w:rPr>
                <w:b/>
                <w:noProof/>
                <w:szCs w:val="24"/>
                <w:lang w:eastAsia="ru-RU"/>
              </w:rPr>
              <w:drawing>
                <wp:inline distT="0" distB="0" distL="0" distR="0" wp14:anchorId="18105713" wp14:editId="45E92D5F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324820" w:rsidRPr="00324820" w:rsidRDefault="00324820" w:rsidP="0032482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  <w:lang w:eastAsia="ru-RU"/>
              </w:rPr>
            </w:pPr>
            <w:proofErr w:type="spellStart"/>
            <w:r w:rsidRPr="00324820">
              <w:rPr>
                <w:b/>
                <w:bCs/>
                <w:sz w:val="26"/>
                <w:szCs w:val="28"/>
                <w:lang w:eastAsia="ru-RU"/>
              </w:rPr>
              <w:t>Буряад</w:t>
            </w:r>
            <w:proofErr w:type="spellEnd"/>
            <w:r w:rsidRPr="00324820">
              <w:rPr>
                <w:b/>
                <w:bCs/>
                <w:sz w:val="26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bCs/>
                <w:sz w:val="26"/>
                <w:szCs w:val="28"/>
                <w:lang w:eastAsia="ru-RU"/>
              </w:rPr>
              <w:t>Республикын</w:t>
            </w:r>
            <w:proofErr w:type="spellEnd"/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Хэжэнгын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аймаг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>»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гэ</w:t>
            </w:r>
            <w:r w:rsidRPr="00324820">
              <w:rPr>
                <w:b/>
                <w:sz w:val="28"/>
                <w:szCs w:val="28"/>
                <w:lang w:val="en-US" w:eastAsia="ru-RU"/>
              </w:rPr>
              <w:t>h</w:t>
            </w:r>
            <w:r w:rsidRPr="00324820">
              <w:rPr>
                <w:b/>
                <w:sz w:val="28"/>
                <w:szCs w:val="28"/>
                <w:lang w:eastAsia="ru-RU"/>
              </w:rPr>
              <w:t xml:space="preserve">эн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муниципальна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байгууламжын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гулваа</w:t>
            </w:r>
            <w:proofErr w:type="spellEnd"/>
          </w:p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24820" w:rsidRPr="00324820" w:rsidTr="006C6F14">
        <w:tc>
          <w:tcPr>
            <w:tcW w:w="4077" w:type="dxa"/>
            <w:gridSpan w:val="2"/>
          </w:tcPr>
          <w:p w:rsidR="00324820" w:rsidRPr="00324820" w:rsidRDefault="00324820" w:rsidP="00324820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32482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287656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287656" w:rsidRDefault="00593751" w:rsidP="0059375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                                             </w:t>
      </w:r>
      <w:r w:rsidR="00047C9F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“24</w:t>
      </w:r>
      <w:r w:rsidR="00324820" w:rsidRPr="00287656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287656" w:rsidRPr="00287656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июня 2024 года</w:t>
      </w:r>
      <w:r w:rsidR="004D439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287656" w:rsidRPr="00287656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 </w:t>
      </w:r>
      <w:r w:rsidR="00A11CA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159</w:t>
      </w:r>
      <w:bookmarkStart w:id="0" w:name="_GoBack"/>
      <w:bookmarkEnd w:id="0"/>
    </w:p>
    <w:p w:rsidR="00324820" w:rsidRPr="00287656" w:rsidRDefault="00324820" w:rsidP="0032482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24820" w:rsidRPr="00287656" w:rsidTr="006C6F14">
        <w:trPr>
          <w:jc w:val="center"/>
        </w:trPr>
        <w:tc>
          <w:tcPr>
            <w:tcW w:w="9854" w:type="dxa"/>
          </w:tcPr>
          <w:p w:rsidR="00324820" w:rsidRPr="00287656" w:rsidRDefault="00324820" w:rsidP="0032482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87656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9C7DA2" w:rsidRPr="00287656" w:rsidRDefault="009C7DA2" w:rsidP="0032482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6"/>
      </w:tblGrid>
      <w:tr w:rsidR="009C7DA2" w:rsidRPr="00287656" w:rsidTr="0089363A">
        <w:tc>
          <w:tcPr>
            <w:tcW w:w="10526" w:type="dxa"/>
          </w:tcPr>
          <w:p w:rsidR="00324820" w:rsidRPr="00287656" w:rsidRDefault="009C7DA2" w:rsidP="00324820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7656">
              <w:rPr>
                <w:b/>
                <w:bCs/>
                <w:color w:val="000000"/>
                <w:sz w:val="28"/>
                <w:szCs w:val="28"/>
                <w:lang w:eastAsia="ru-RU"/>
              </w:rPr>
              <w:t>О назначении выплаты денежных средств</w:t>
            </w:r>
          </w:p>
          <w:p w:rsidR="00324820" w:rsidRPr="00287656" w:rsidRDefault="009C7DA2" w:rsidP="00324820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7656">
              <w:rPr>
                <w:b/>
                <w:bCs/>
                <w:color w:val="000000"/>
                <w:sz w:val="28"/>
                <w:szCs w:val="28"/>
                <w:lang w:eastAsia="ru-RU"/>
              </w:rPr>
              <w:t>на содержание не</w:t>
            </w:r>
            <w:r w:rsidR="00047C9F">
              <w:rPr>
                <w:b/>
                <w:bCs/>
                <w:color w:val="000000"/>
                <w:sz w:val="28"/>
                <w:szCs w:val="28"/>
                <w:lang w:eastAsia="ru-RU"/>
              </w:rPr>
              <w:t>совершеннолетней</w:t>
            </w:r>
          </w:p>
          <w:p w:rsidR="00324820" w:rsidRPr="00287656" w:rsidRDefault="00047C9F" w:rsidP="00324820">
            <w:pPr>
              <w:spacing w:line="0" w:lineRule="atLeast"/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Дамдиновой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Виталины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Доржиевны</w:t>
            </w:r>
            <w:proofErr w:type="spellEnd"/>
            <w:r w:rsidR="00324820" w:rsidRPr="00287656">
              <w:rPr>
                <w:b/>
                <w:sz w:val="28"/>
                <w:szCs w:val="28"/>
                <w:lang w:eastAsia="ru-RU"/>
              </w:rPr>
              <w:t xml:space="preserve">, </w:t>
            </w:r>
            <w:r>
              <w:rPr>
                <w:b/>
                <w:sz w:val="28"/>
                <w:szCs w:val="28"/>
                <w:lang w:eastAsia="ru-RU"/>
              </w:rPr>
              <w:t>24.08.2023</w:t>
            </w:r>
            <w:r w:rsidR="00324820" w:rsidRPr="00287656">
              <w:rPr>
                <w:b/>
                <w:sz w:val="28"/>
                <w:szCs w:val="28"/>
                <w:lang w:eastAsia="ru-RU"/>
              </w:rPr>
              <w:t xml:space="preserve"> г.р.</w:t>
            </w:r>
          </w:p>
          <w:p w:rsidR="009C7DA2" w:rsidRPr="00287656" w:rsidRDefault="009C7DA2" w:rsidP="00D62003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47C9F" w:rsidRPr="00047C9F" w:rsidRDefault="00381A64" w:rsidP="00047C9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заявление </w:t>
      </w:r>
      <w:r w:rsidR="00287656" w:rsidRPr="00047C9F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Хагаевой</w:t>
      </w:r>
      <w:proofErr w:type="spellEnd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Эльвиры Анатольевны, 27.05.1980 года рождения, зарегистрированной и проживающей по адресу: </w:t>
      </w:r>
      <w:proofErr w:type="gram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Республика Бурятия, Кижингинский район, с. </w:t>
      </w:r>
      <w:proofErr w:type="spell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Кижинга</w:t>
      </w:r>
      <w:proofErr w:type="spellEnd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,   ул. Заречная, д. 6</w:t>
      </w:r>
      <w:r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4D439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533A0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являющейся </w:t>
      </w:r>
      <w:r w:rsid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опекуном </w:t>
      </w:r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несовершеннолетней </w:t>
      </w:r>
      <w:proofErr w:type="spell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Дамдиновой</w:t>
      </w:r>
      <w:proofErr w:type="spellEnd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Виталины</w:t>
      </w:r>
      <w:proofErr w:type="spellEnd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Доржиевны</w:t>
      </w:r>
      <w:proofErr w:type="spellEnd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, 24.08.2023 г.р.</w:t>
      </w:r>
      <w:r w:rsidR="00324820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047C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 основании Постановления  Администрации  </w:t>
      </w:r>
      <w:r w:rsidR="00287656" w:rsidRPr="00047C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МО «Кижингинский</w:t>
      </w:r>
      <w:r w:rsidR="00D62003" w:rsidRPr="00047C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район»</w:t>
      </w:r>
      <w:r w:rsidRPr="00047C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Республики Бурятия  от  </w:t>
      </w:r>
      <w:r w:rsidR="00047C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03.06.2024 года  № 132</w:t>
      </w:r>
      <w:r w:rsidRPr="00047C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принимая во внимание, что произведено отобрание у матери – Степановой Магдалины Сергеевны, 02.03.1992 г.р., (Постановление главы МО «Кижингинский район» № 110 от 08.05.2024 г.), отец несовершеннолетней – </w:t>
      </w:r>
      <w:proofErr w:type="spell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Дамдинов</w:t>
      </w:r>
      <w:proofErr w:type="spellEnd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Доржо</w:t>
      </w:r>
      <w:proofErr w:type="spellEnd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Жамбалдоржиевич</w:t>
      </w:r>
      <w:proofErr w:type="spellEnd"/>
      <w:proofErr w:type="gramEnd"/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, 15.03.1988 г.р., Постановлением Хоринского районного суда Республики Бурятия от 04.12.2023 года, вступившим в законную силу 20.12.2023 г., отбывает наказание в виде лишения свободы сроком на 2 (два) года в исправительной колонии общего режима, осужден по статье: 260 ч. 3 УК РФ.</w:t>
      </w:r>
    </w:p>
    <w:p w:rsidR="00324820" w:rsidRPr="00047C9F" w:rsidRDefault="007820A0" w:rsidP="00047C9F">
      <w:pPr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047C9F">
        <w:rPr>
          <w:rFonts w:ascii="Times New Roman" w:eastAsia="Calibri" w:hAnsi="Times New Roman" w:cs="Times New Roman"/>
          <w:color w:val="000000"/>
          <w:spacing w:val="-4"/>
          <w:sz w:val="25"/>
          <w:szCs w:val="25"/>
        </w:rPr>
        <w:t>В</w:t>
      </w:r>
      <w:r w:rsidR="007E3552" w:rsidRPr="00047C9F">
        <w:rPr>
          <w:rFonts w:ascii="Times New Roman" w:eastAsia="Calibri" w:hAnsi="Times New Roman" w:cs="Times New Roman"/>
          <w:sz w:val="25"/>
          <w:szCs w:val="25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родителям, усыновителям, опекунам (попечителям), приемным родителям, лицам из числа детей-сирот и детей, оста</w:t>
      </w:r>
      <w:r w:rsidR="00EC011F" w:rsidRPr="00047C9F">
        <w:rPr>
          <w:rFonts w:ascii="Times New Roman" w:eastAsia="Calibri" w:hAnsi="Times New Roman" w:cs="Times New Roman"/>
          <w:sz w:val="25"/>
          <w:szCs w:val="25"/>
        </w:rPr>
        <w:t>вшихся без попечения родителей»,</w:t>
      </w:r>
      <w:r w:rsidR="00451867" w:rsidRPr="00047C9F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7E3552" w:rsidRPr="00047C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ПОСТАНОВЛЯЮ</w:t>
      </w:r>
      <w:r w:rsidR="007E3552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324820" w:rsidRPr="00047C9F">
        <w:rPr>
          <w:rFonts w:ascii="Times New Roman" w:eastAsia="Calibri" w:hAnsi="Times New Roman" w:cs="Times New Roman"/>
          <w:sz w:val="25"/>
          <w:szCs w:val="25"/>
        </w:rPr>
        <w:t xml:space="preserve"> </w:t>
      </w:r>
    </w:p>
    <w:p w:rsidR="004D439B" w:rsidRDefault="00905B55" w:rsidP="004D439B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>1.</w:t>
      </w:r>
      <w:r w:rsidR="00324820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E3552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>Назначить в</w:t>
      </w:r>
      <w:r w:rsidR="00280606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>ыплату денежных средств опекуну</w:t>
      </w:r>
      <w:r w:rsidR="00047C9F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Хагаевой</w:t>
      </w:r>
      <w:proofErr w:type="spellEnd"/>
      <w:r w:rsid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Эльвире Анатольевне</w:t>
      </w:r>
      <w:r w:rsidR="00280606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23D78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содержание </w:t>
      </w:r>
      <w:r w:rsidR="002675DB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4D439B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несовершеннолетней </w:t>
      </w:r>
      <w:proofErr w:type="spellStart"/>
      <w:r w:rsidR="004D439B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Дамдиновой</w:t>
      </w:r>
      <w:proofErr w:type="spellEnd"/>
      <w:r w:rsidR="004D439B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4D439B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Виталины</w:t>
      </w:r>
      <w:proofErr w:type="spellEnd"/>
      <w:r w:rsidR="004D439B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4D439B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Доржиевны</w:t>
      </w:r>
      <w:proofErr w:type="spellEnd"/>
      <w:r w:rsidR="004D439B" w:rsidRPr="00047C9F">
        <w:rPr>
          <w:rFonts w:ascii="Times New Roman" w:eastAsiaTheme="minorEastAsia" w:hAnsi="Times New Roman" w:cs="Times New Roman"/>
          <w:sz w:val="25"/>
          <w:szCs w:val="25"/>
          <w:lang w:eastAsia="ru-RU"/>
        </w:rPr>
        <w:t>, 24.08.2023 г.р.</w:t>
      </w:r>
      <w:r w:rsidR="004D439B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2675DB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9A226B">
        <w:rPr>
          <w:rFonts w:ascii="Times New Roman" w:eastAsia="Times New Roman" w:hAnsi="Times New Roman" w:cs="Times New Roman"/>
          <w:sz w:val="25"/>
          <w:szCs w:val="25"/>
          <w:lang w:eastAsia="ru-RU"/>
        </w:rPr>
        <w:t>с 03.06.2024 года.</w:t>
      </w:r>
      <w:r w:rsidR="002675DB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r w:rsidR="00506DB9"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</w:t>
      </w:r>
    </w:p>
    <w:p w:rsidR="007E3552" w:rsidRPr="00047C9F" w:rsidRDefault="00506DB9" w:rsidP="004D439B">
      <w:pPr>
        <w:spacing w:after="0" w:line="240" w:lineRule="auto"/>
        <w:ind w:left="708" w:firstLine="1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047C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905B55" w:rsidRPr="00047C9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2.</w:t>
      </w:r>
      <w:r w:rsidR="00324820" w:rsidRPr="00047C9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 </w:t>
      </w:r>
      <w:proofErr w:type="gramStart"/>
      <w:r w:rsidR="00DD7C4D" w:rsidRPr="00047C9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Контроль за</w:t>
      </w:r>
      <w:proofErr w:type="gramEnd"/>
      <w:r w:rsidR="00DD7C4D" w:rsidRPr="00047C9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исполнением данного пост</w:t>
      </w:r>
      <w:r w:rsidR="002675DB" w:rsidRPr="00047C9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ановления возложить на главного </w:t>
      </w:r>
      <w:r w:rsidR="00DD7C4D" w:rsidRPr="00047C9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специалиста по опеке и попечительству </w:t>
      </w:r>
      <w:r w:rsidR="00287656" w:rsidRPr="00047C9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Жамсуеву  Н.Д.</w:t>
      </w:r>
      <w:r w:rsidR="00DD7C4D" w:rsidRPr="00047C9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и заместителя руководителя по социальным вопросам администрации МО «Кижингинский район» Эрдынееву И.И.</w:t>
      </w:r>
    </w:p>
    <w:p w:rsidR="004F4D3A" w:rsidRPr="00287656" w:rsidRDefault="004F4D3A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D3A" w:rsidRPr="00287656" w:rsidRDefault="004F4D3A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676" w:rsidRPr="00287656" w:rsidRDefault="00323676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C66867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905B55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</w:p>
    <w:p w:rsidR="00047C9F" w:rsidRDefault="00323676" w:rsidP="00267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«Кижингинский район» </w:t>
      </w: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</w:t>
      </w:r>
      <w:r w:rsid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D62003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675DB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D62003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75DB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 Лхасаранов</w:t>
      </w:r>
    </w:p>
    <w:p w:rsidR="00047C9F" w:rsidRDefault="00047C9F" w:rsidP="00047C9F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830A0" w:rsidRPr="00047C9F" w:rsidRDefault="00C830A0" w:rsidP="00047C9F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C830A0" w:rsidRPr="00047C9F" w:rsidSect="009C7DA2">
      <w:pgSz w:w="11906" w:h="16838"/>
      <w:pgMar w:top="284" w:right="70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194D"/>
    <w:multiLevelType w:val="hybridMultilevel"/>
    <w:tmpl w:val="8D1A9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C09C5"/>
    <w:multiLevelType w:val="hybridMultilevel"/>
    <w:tmpl w:val="5B320C4A"/>
    <w:lvl w:ilvl="0" w:tplc="E09C533A">
      <w:start w:val="1"/>
      <w:numFmt w:val="decimal"/>
      <w:lvlText w:val="%1."/>
      <w:lvlJc w:val="left"/>
      <w:pPr>
        <w:ind w:left="1939" w:hanging="123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A6CDE"/>
    <w:multiLevelType w:val="hybridMultilevel"/>
    <w:tmpl w:val="BE5A1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B2406"/>
    <w:multiLevelType w:val="hybridMultilevel"/>
    <w:tmpl w:val="44F86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06CB6"/>
    <w:multiLevelType w:val="hybridMultilevel"/>
    <w:tmpl w:val="C004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D1FD7"/>
    <w:multiLevelType w:val="hybridMultilevel"/>
    <w:tmpl w:val="4B08C36C"/>
    <w:lvl w:ilvl="0" w:tplc="60F87EC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D424BA4"/>
    <w:multiLevelType w:val="hybridMultilevel"/>
    <w:tmpl w:val="2278C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552"/>
    <w:rsid w:val="00047C9F"/>
    <w:rsid w:val="000E19CB"/>
    <w:rsid w:val="001533A0"/>
    <w:rsid w:val="001A3A20"/>
    <w:rsid w:val="001A7B5C"/>
    <w:rsid w:val="00236E96"/>
    <w:rsid w:val="002675DB"/>
    <w:rsid w:val="00280606"/>
    <w:rsid w:val="002817AC"/>
    <w:rsid w:val="00287656"/>
    <w:rsid w:val="00323676"/>
    <w:rsid w:val="00324820"/>
    <w:rsid w:val="003251A1"/>
    <w:rsid w:val="00327DCC"/>
    <w:rsid w:val="00381A64"/>
    <w:rsid w:val="003B57A1"/>
    <w:rsid w:val="00451867"/>
    <w:rsid w:val="004D439B"/>
    <w:rsid w:val="004F4D3A"/>
    <w:rsid w:val="00506DB9"/>
    <w:rsid w:val="005753CB"/>
    <w:rsid w:val="005771FF"/>
    <w:rsid w:val="00593751"/>
    <w:rsid w:val="00602912"/>
    <w:rsid w:val="00666E6D"/>
    <w:rsid w:val="006C6F14"/>
    <w:rsid w:val="007820A0"/>
    <w:rsid w:val="007E3552"/>
    <w:rsid w:val="0089363A"/>
    <w:rsid w:val="00905B55"/>
    <w:rsid w:val="00957492"/>
    <w:rsid w:val="009A226B"/>
    <w:rsid w:val="009C7DA2"/>
    <w:rsid w:val="00A11CA5"/>
    <w:rsid w:val="00AB7024"/>
    <w:rsid w:val="00B9702E"/>
    <w:rsid w:val="00BE77E2"/>
    <w:rsid w:val="00BF2B89"/>
    <w:rsid w:val="00C156AA"/>
    <w:rsid w:val="00C23D78"/>
    <w:rsid w:val="00C66867"/>
    <w:rsid w:val="00C830A0"/>
    <w:rsid w:val="00CD2998"/>
    <w:rsid w:val="00D120EF"/>
    <w:rsid w:val="00D62003"/>
    <w:rsid w:val="00D67A6D"/>
    <w:rsid w:val="00DD7C4D"/>
    <w:rsid w:val="00E17BA9"/>
    <w:rsid w:val="00E2348D"/>
    <w:rsid w:val="00E937D8"/>
    <w:rsid w:val="00EC011F"/>
    <w:rsid w:val="00EC2BD5"/>
    <w:rsid w:val="00F75788"/>
    <w:rsid w:val="00F94D41"/>
    <w:rsid w:val="00FA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AC"/>
    <w:pPr>
      <w:ind w:left="720"/>
      <w:contextualSpacing/>
    </w:pPr>
  </w:style>
  <w:style w:type="table" w:styleId="a4">
    <w:name w:val="Table Grid"/>
    <w:basedOn w:val="a1"/>
    <w:uiPriority w:val="39"/>
    <w:rsid w:val="009C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AC"/>
    <w:pPr>
      <w:ind w:left="720"/>
      <w:contextualSpacing/>
    </w:pPr>
  </w:style>
  <w:style w:type="table" w:styleId="a4">
    <w:name w:val="Table Grid"/>
    <w:basedOn w:val="a1"/>
    <w:uiPriority w:val="39"/>
    <w:rsid w:val="009C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Соелма</cp:lastModifiedBy>
  <cp:revision>4</cp:revision>
  <cp:lastPrinted>2024-06-24T02:57:00Z</cp:lastPrinted>
  <dcterms:created xsi:type="dcterms:W3CDTF">2024-06-24T02:26:00Z</dcterms:created>
  <dcterms:modified xsi:type="dcterms:W3CDTF">2024-06-24T08:58:00Z</dcterms:modified>
</cp:coreProperties>
</file>